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на участие в отборе учителей на право </w:t>
      </w:r>
    </w:p>
    <w:p w:rsid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получения единовременных компенсационных выплат учителям, прибывшим (переехавшим) на работу в сельские населенные пункты, </w:t>
      </w:r>
    </w:p>
    <w:p w:rsid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либо рабочие поселки, либо поселки городского типа, либо города </w:t>
      </w:r>
    </w:p>
    <w:p w:rsidR="00527D0C" w:rsidRP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с населением до 50 тыс. человек                                   </w:t>
      </w:r>
    </w:p>
    <w:p w:rsidR="0030246E" w:rsidRPr="00527D0C" w:rsidRDefault="0030246E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527D0C" w:rsidRPr="00C3648E" w:rsidRDefault="00527D0C" w:rsidP="00527D0C">
      <w:pPr>
        <w:spacing w:line="233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должность, место работы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527D0C" w:rsidRPr="0030246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024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</w:t>
      </w:r>
      <w:r w:rsidRPr="0030246E">
        <w:rPr>
          <w:rFonts w:ascii="Times New Roman" w:hAnsi="Times New Roman" w:cs="Times New Roman"/>
          <w:sz w:val="16"/>
          <w:szCs w:val="16"/>
        </w:rPr>
        <w:t>ол</w:t>
      </w:r>
      <w:r>
        <w:rPr>
          <w:rFonts w:ascii="Times New Roman" w:hAnsi="Times New Roman" w:cs="Times New Roman"/>
          <w:sz w:val="16"/>
          <w:szCs w:val="16"/>
        </w:rPr>
        <w:t>жности и образовательной органи</w:t>
      </w:r>
      <w:r w:rsidRPr="0030246E">
        <w:rPr>
          <w:rFonts w:ascii="Times New Roman" w:hAnsi="Times New Roman" w:cs="Times New Roman"/>
          <w:sz w:val="16"/>
          <w:szCs w:val="16"/>
        </w:rPr>
        <w:t>зации)</w:t>
      </w:r>
    </w:p>
    <w:p w:rsidR="00527D0C" w:rsidRDefault="00527D0C" w:rsidP="00527D0C">
      <w:pPr>
        <w:spacing w:line="233" w:lineRule="auto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 xml:space="preserve">заявляю о намерении участвовать в отборе учителей на право получения единовременных компенсационных выплат учителям, прибывшим (переехавшим) на работу в сельские населенные пункты,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 xml:space="preserve">либо рабочие поселки, либо поселки городского типа, либо города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>с населением до 50 тыс. человек</w:t>
      </w:r>
      <w:r w:rsidRPr="00527D0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</w:p>
    <w:p w:rsidR="00527D0C" w:rsidRP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Информация о выбранной общеобразовательной организации,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 xml:space="preserve">включенной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527D0C">
        <w:rPr>
          <w:rFonts w:ascii="Times New Roman" w:hAnsi="Times New Roman" w:cs="Times New Roman"/>
          <w:sz w:val="27"/>
          <w:szCs w:val="27"/>
        </w:rPr>
        <w:t xml:space="preserve">в утвержденный </w:t>
      </w:r>
      <w:r>
        <w:rPr>
          <w:rFonts w:ascii="Times New Roman" w:hAnsi="Times New Roman" w:cs="Times New Roman"/>
          <w:sz w:val="27"/>
          <w:szCs w:val="27"/>
        </w:rPr>
        <w:t xml:space="preserve">департаментом образования Белгородской области </w:t>
      </w:r>
      <w:r w:rsidRPr="00527D0C">
        <w:rPr>
          <w:rFonts w:ascii="Times New Roman" w:hAnsi="Times New Roman" w:cs="Times New Roman"/>
          <w:sz w:val="27"/>
          <w:szCs w:val="27"/>
        </w:rPr>
        <w:t>перечень вакантных должностей учителей, при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>замещении которых осуществляются компенсационные выплаты: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lastRenderedPageBreak/>
        <w:t>наименование вакантной должности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наименование образовательной организации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адрес места нахождения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объем учебной нагрузки в неделю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С условиями отбора ознакомлен</w:t>
      </w:r>
      <w:r>
        <w:rPr>
          <w:rFonts w:ascii="Times New Roman" w:hAnsi="Times New Roman" w:cs="Times New Roman"/>
          <w:sz w:val="27"/>
          <w:szCs w:val="27"/>
        </w:rPr>
        <w:t>(-а)</w:t>
      </w:r>
      <w:r w:rsidRPr="00527D0C">
        <w:rPr>
          <w:rFonts w:ascii="Times New Roman" w:hAnsi="Times New Roman" w:cs="Times New Roman"/>
          <w:sz w:val="27"/>
          <w:szCs w:val="27"/>
        </w:rPr>
        <w:t xml:space="preserve"> и согласен</w:t>
      </w:r>
      <w:r>
        <w:rPr>
          <w:rFonts w:ascii="Times New Roman" w:hAnsi="Times New Roman" w:cs="Times New Roman"/>
          <w:sz w:val="27"/>
          <w:szCs w:val="27"/>
        </w:rPr>
        <w:t xml:space="preserve"> (-на)</w:t>
      </w:r>
      <w:r w:rsidRPr="00527D0C">
        <w:rPr>
          <w:rFonts w:ascii="Times New Roman" w:hAnsi="Times New Roman" w:cs="Times New Roman"/>
          <w:sz w:val="27"/>
          <w:szCs w:val="27"/>
        </w:rPr>
        <w:t>.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Настоящим заявлением подтверждаю, что вся представленная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>информация является полной и достоверной.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C3648E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527D0C" w:rsidRPr="00C3648E" w:rsidRDefault="00527D0C" w:rsidP="00527D0C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pStyle w:val="aff9"/>
        <w:spacing w:before="0" w:beforeAutospacing="0" w:after="0" w:afterAutospacing="0"/>
        <w:jc w:val="center"/>
        <w:rPr>
          <w:sz w:val="27"/>
          <w:szCs w:val="27"/>
        </w:rPr>
      </w:pPr>
      <w:r w:rsidRPr="00C3648E">
        <w:rPr>
          <w:b/>
          <w:bCs/>
          <w:sz w:val="27"/>
          <w:szCs w:val="27"/>
        </w:rPr>
        <w:t xml:space="preserve">СОГЛАСИЕ </w:t>
      </w:r>
    </w:p>
    <w:p w:rsidR="007C5CFC" w:rsidRDefault="007C5CFC" w:rsidP="00C3648E">
      <w:pPr>
        <w:pStyle w:val="aff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обработку персональных данных</w:t>
      </w:r>
    </w:p>
    <w:p w:rsidR="00C3648E" w:rsidRPr="00C3648E" w:rsidRDefault="00C3648E" w:rsidP="00C3648E">
      <w:pPr>
        <w:pStyle w:val="aff9"/>
        <w:spacing w:before="0" w:beforeAutospacing="0" w:after="0" w:afterAutospacing="0"/>
        <w:jc w:val="center"/>
        <w:rPr>
          <w:sz w:val="27"/>
          <w:szCs w:val="27"/>
        </w:rPr>
      </w:pPr>
      <w:r w:rsidRPr="00C3648E">
        <w:rPr>
          <w:b/>
          <w:bCs/>
          <w:sz w:val="27"/>
          <w:szCs w:val="27"/>
        </w:rPr>
        <w:t> </w:t>
      </w:r>
    </w:p>
    <w:p w:rsidR="00C3648E" w:rsidRPr="00C3648E" w:rsidRDefault="00C3648E" w:rsidP="00C3648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3648E" w:rsidRPr="00C3648E" w:rsidRDefault="00C3648E" w:rsidP="00C3648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30246E" w:rsidRDefault="0030246E" w:rsidP="0030246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30246E" w:rsidRPr="00C3648E" w:rsidRDefault="0030246E" w:rsidP="0030246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30246E" w:rsidRDefault="0030246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3648E" w:rsidRPr="00C3648E" w:rsidRDefault="00C3648E" w:rsidP="0030246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 w:rsidR="0030246E">
        <w:rPr>
          <w:rFonts w:ascii="Times New Roman" w:hAnsi="Times New Roman" w:cs="Times New Roman"/>
          <w:sz w:val="16"/>
          <w:szCs w:val="16"/>
        </w:rPr>
        <w:t>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C3648E" w:rsidRPr="00C3648E" w:rsidRDefault="00C3648E" w:rsidP="00C3648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в соответствии со ст. 9 Федерального закона № 1 52-ФЗ «О защите персональных данных» даю свое согласие департаменту образования Белгородской</w:t>
      </w:r>
      <w:r>
        <w:rPr>
          <w:rFonts w:ascii="Times New Roman" w:hAnsi="Times New Roman" w:cs="Times New Roman"/>
          <w:sz w:val="27"/>
          <w:szCs w:val="27"/>
        </w:rPr>
        <w:t xml:space="preserve"> области (далее –</w:t>
      </w:r>
      <w:r w:rsidRPr="00C3648E">
        <w:rPr>
          <w:rFonts w:ascii="Times New Roman" w:hAnsi="Times New Roman" w:cs="Times New Roman"/>
          <w:sz w:val="27"/>
          <w:szCs w:val="27"/>
        </w:rPr>
        <w:t xml:space="preserve"> Департамент), расположенному по адресу: г. Белгород,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ул. Преображенская, д. 80, а также областному государственному автономному образовательному учреждению дополнительного профессионального образования «Белгородский институт развития образования» (далее – ОГАОУ ДПО БелИРО), расположенному по адрес: г. Белгород, ул. Студенческая, д. 14, корп. 4                            на обработку своих персональных данных и подтверждаю, что, давая такое согласие, я действую своей волей и в своих интересах. Согласие дается мною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с целью обеспечения соблюдения законов и иных нормативных правовых актов, рассмотрения и проверки на соответствие информации о моей кандидатуре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для участия в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Перечень моих персональных данных, передаваемых Департаменту и ОГАОУ ДПО БелИРО: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</w:t>
      </w:r>
      <w:r w:rsidRPr="00C3648E">
        <w:rPr>
          <w:rFonts w:ascii="Times New Roman" w:hAnsi="Times New Roman" w:cs="Times New Roman"/>
          <w:sz w:val="27"/>
          <w:szCs w:val="27"/>
        </w:rPr>
        <w:lastRenderedPageBreak/>
        <w:t>по месту жительства, почтовые и электронные адреса, номера телефонов, номер лицевого счета в банковской организации, сведения об образовании, профессии, специальности и квалификации, сведения о стаже работы,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 и пр.). Даю согласие на обработку Департаментом и ОГАОУ ДПО БелИРО своих персональных данных, то есть совершение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C3648E">
        <w:rPr>
          <w:rFonts w:ascii="Times New Roman" w:hAnsi="Times New Roman" w:cs="Times New Roman"/>
          <w:sz w:val="27"/>
          <w:szCs w:val="27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 Российской Федерации. Настоящее согласие действует до полного исполнения сторонами своих обязательств. Настоящее согласие может быть отозвано мной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По письменному запросу имею право на получение информации, касающейся обработки персональных данных (в соответствии с п. 4 ст. 14 Федерального закона            от 27 июля 2006 г. № 152-ФЗ). </w:t>
      </w: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 xml:space="preserve">Подтверждаю, что ознакомлен(а) с положениями Федерального закона </w:t>
      </w:r>
      <w:r w:rsidR="0030246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от 27 июля 2006 г. № 152-ФЗ «О персональных данных», права и обязанности в области защиты персональных данных мне разъяснены </w:t>
      </w: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</w:p>
    <w:p w:rsidR="00C3648E" w:rsidRDefault="00C3648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E5A6C" w:rsidRPr="0030246E" w:rsidRDefault="007E5A6C" w:rsidP="007E5A6C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246E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7E5A6C" w:rsidRPr="0030246E" w:rsidRDefault="007E5A6C" w:rsidP="007E5A6C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246E">
        <w:rPr>
          <w:rFonts w:ascii="Times New Roman" w:hAnsi="Times New Roman" w:cs="Times New Roman"/>
          <w:b/>
          <w:sz w:val="27"/>
          <w:szCs w:val="27"/>
        </w:rPr>
        <w:t>о готовности к переезду в сельские населенные пункты,</w:t>
      </w:r>
    </w:p>
    <w:p w:rsidR="007E5A6C" w:rsidRPr="0030246E" w:rsidRDefault="007E5A6C" w:rsidP="007E5A6C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246E">
        <w:rPr>
          <w:rFonts w:ascii="Times New Roman" w:hAnsi="Times New Roman" w:cs="Times New Roman"/>
          <w:b/>
          <w:sz w:val="27"/>
          <w:szCs w:val="27"/>
        </w:rPr>
        <w:t>либо рабочие поселки, либо поселки городского типа,</w:t>
      </w:r>
    </w:p>
    <w:p w:rsidR="007E5A6C" w:rsidRPr="0030246E" w:rsidRDefault="007E5A6C" w:rsidP="007E5A6C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либо города с населением д</w:t>
      </w:r>
      <w:r w:rsidRPr="0030246E">
        <w:rPr>
          <w:rFonts w:ascii="Times New Roman" w:hAnsi="Times New Roman" w:cs="Times New Roman"/>
          <w:b/>
          <w:sz w:val="27"/>
          <w:szCs w:val="27"/>
        </w:rPr>
        <w:t>о 50 тыс. человек</w:t>
      </w:r>
    </w:p>
    <w:p w:rsidR="007E5A6C" w:rsidRDefault="007E5A6C" w:rsidP="007E5A6C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E5A6C" w:rsidRPr="00C3648E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7E5A6C" w:rsidRPr="00C3648E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7E5A6C" w:rsidRPr="00C3648E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7E5A6C" w:rsidRPr="00C3648E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5A6C" w:rsidRPr="00C3648E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7E5A6C" w:rsidRPr="00C3648E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5A6C" w:rsidRPr="00C3648E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5A6C" w:rsidRPr="00C3648E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Pr="00C3648E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Pr="00C3648E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7E5A6C" w:rsidRPr="00C3648E" w:rsidRDefault="007E5A6C" w:rsidP="007E5A6C">
      <w:pPr>
        <w:spacing w:line="233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должность, место работы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7E5A6C" w:rsidRPr="0030246E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024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</w:t>
      </w:r>
      <w:r w:rsidRPr="0030246E">
        <w:rPr>
          <w:rFonts w:ascii="Times New Roman" w:hAnsi="Times New Roman" w:cs="Times New Roman"/>
          <w:sz w:val="16"/>
          <w:szCs w:val="16"/>
        </w:rPr>
        <w:t>ол</w:t>
      </w:r>
      <w:r>
        <w:rPr>
          <w:rFonts w:ascii="Times New Roman" w:hAnsi="Times New Roman" w:cs="Times New Roman"/>
          <w:sz w:val="16"/>
          <w:szCs w:val="16"/>
        </w:rPr>
        <w:t>жности и образовательной органи</w:t>
      </w:r>
      <w:r w:rsidRPr="0030246E">
        <w:rPr>
          <w:rFonts w:ascii="Times New Roman" w:hAnsi="Times New Roman" w:cs="Times New Roman"/>
          <w:sz w:val="16"/>
          <w:szCs w:val="16"/>
        </w:rPr>
        <w:t>зации)</w:t>
      </w:r>
    </w:p>
    <w:p w:rsidR="007E5A6C" w:rsidRDefault="007E5A6C" w:rsidP="007E5A6C">
      <w:pPr>
        <w:spacing w:line="233" w:lineRule="auto"/>
        <w:rPr>
          <w:rFonts w:ascii="Times New Roman" w:hAnsi="Times New Roman" w:cs="Times New Roman"/>
          <w:sz w:val="27"/>
          <w:szCs w:val="27"/>
        </w:rPr>
      </w:pPr>
    </w:p>
    <w:p w:rsidR="007E5A6C" w:rsidRPr="00C3648E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выражаю свое согласие о готовности к переезду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C3648E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7E5A6C" w:rsidRDefault="007E5A6C" w:rsidP="007E5A6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30246E">
        <w:rPr>
          <w:rFonts w:ascii="Times New Roman" w:hAnsi="Times New Roman" w:cs="Times New Roman"/>
          <w:sz w:val="16"/>
          <w:szCs w:val="16"/>
        </w:rPr>
        <w:t>(название сельского населенного пункта, либо рабочего поселка, либо</w:t>
      </w:r>
      <w:r>
        <w:rPr>
          <w:rFonts w:ascii="Times New Roman" w:hAnsi="Times New Roman" w:cs="Times New Roman"/>
          <w:sz w:val="16"/>
          <w:szCs w:val="16"/>
        </w:rPr>
        <w:t xml:space="preserve">  поселка</w:t>
      </w:r>
      <w:r w:rsidRPr="0030246E">
        <w:rPr>
          <w:rFonts w:ascii="Times New Roman" w:hAnsi="Times New Roman" w:cs="Times New Roman"/>
          <w:sz w:val="16"/>
          <w:szCs w:val="16"/>
        </w:rPr>
        <w:t xml:space="preserve"> городского типа, либо города  </w:t>
      </w:r>
      <w:r>
        <w:rPr>
          <w:rFonts w:ascii="Times New Roman" w:hAnsi="Times New Roman" w:cs="Times New Roman"/>
          <w:sz w:val="16"/>
          <w:szCs w:val="16"/>
        </w:rPr>
        <w:t xml:space="preserve">с населением до 50 тыс. </w:t>
      </w:r>
      <w:r w:rsidRPr="0030246E">
        <w:rPr>
          <w:rFonts w:ascii="Times New Roman" w:hAnsi="Times New Roman" w:cs="Times New Roman"/>
          <w:sz w:val="16"/>
          <w:szCs w:val="16"/>
        </w:rPr>
        <w:t>человек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Белгородской области)</w:t>
      </w:r>
    </w:p>
    <w:p w:rsidR="007E5A6C" w:rsidRDefault="007E5A6C" w:rsidP="007E5A6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E5A6C" w:rsidRPr="00C3648E" w:rsidRDefault="007E5A6C" w:rsidP="007E5A6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7E5A6C" w:rsidRPr="00C3648E" w:rsidRDefault="007E5A6C" w:rsidP="007E5A6C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7E5A6C" w:rsidRDefault="007E5A6C" w:rsidP="007E5A6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E5A6C" w:rsidRDefault="007E5A6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P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5CFC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5CFC">
        <w:rPr>
          <w:rFonts w:ascii="Times New Roman" w:hAnsi="Times New Roman" w:cs="Times New Roman"/>
          <w:b/>
          <w:sz w:val="27"/>
          <w:szCs w:val="27"/>
        </w:rPr>
        <w:t xml:space="preserve">на переезд для трудоустройства в образовательную организацию, расположенную на территории Белгородской области, </w:t>
      </w:r>
    </w:p>
    <w:p w:rsidR="00C3648E" w:rsidRP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5CFC">
        <w:rPr>
          <w:rFonts w:ascii="Times New Roman" w:hAnsi="Times New Roman" w:cs="Times New Roman"/>
          <w:b/>
          <w:sz w:val="27"/>
          <w:szCs w:val="27"/>
        </w:rPr>
        <w:t xml:space="preserve">и заключение трудового договора </w:t>
      </w:r>
    </w:p>
    <w:p w:rsidR="00CB42ED" w:rsidRDefault="00CB42ED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5A6C" w:rsidRDefault="007E5A6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5A6C" w:rsidRDefault="007E5A6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0F309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 xml:space="preserve">выражаю свое согласие </w:t>
      </w:r>
      <w:r>
        <w:rPr>
          <w:rFonts w:ascii="Times New Roman" w:hAnsi="Times New Roman" w:cs="Times New Roman"/>
          <w:sz w:val="27"/>
          <w:szCs w:val="27"/>
        </w:rPr>
        <w:t>на переезд в</w:t>
      </w:r>
      <w:r w:rsidRPr="00C3648E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30246E">
        <w:rPr>
          <w:rFonts w:ascii="Times New Roman" w:hAnsi="Times New Roman" w:cs="Times New Roman"/>
          <w:sz w:val="16"/>
          <w:szCs w:val="16"/>
        </w:rPr>
        <w:t>(название сельского населенного пункта, либо рабочего поселка, либо</w:t>
      </w:r>
      <w:r>
        <w:rPr>
          <w:rFonts w:ascii="Times New Roman" w:hAnsi="Times New Roman" w:cs="Times New Roman"/>
          <w:sz w:val="16"/>
          <w:szCs w:val="16"/>
        </w:rPr>
        <w:t xml:space="preserve">  поселка</w:t>
      </w:r>
      <w:r w:rsidRPr="0030246E">
        <w:rPr>
          <w:rFonts w:ascii="Times New Roman" w:hAnsi="Times New Roman" w:cs="Times New Roman"/>
          <w:sz w:val="16"/>
          <w:szCs w:val="16"/>
        </w:rPr>
        <w:t xml:space="preserve"> городского типа, либо города  </w:t>
      </w:r>
      <w:r>
        <w:rPr>
          <w:rFonts w:ascii="Times New Roman" w:hAnsi="Times New Roman" w:cs="Times New Roman"/>
          <w:sz w:val="16"/>
          <w:szCs w:val="16"/>
        </w:rPr>
        <w:t xml:space="preserve">с населением до 50 тыс. </w:t>
      </w:r>
      <w:r w:rsidRPr="0030246E">
        <w:rPr>
          <w:rFonts w:ascii="Times New Roman" w:hAnsi="Times New Roman" w:cs="Times New Roman"/>
          <w:sz w:val="16"/>
          <w:szCs w:val="16"/>
        </w:rPr>
        <w:t>человек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Белгородской области)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трудоустройства ________________________________________________</w:t>
      </w:r>
    </w:p>
    <w:p w:rsidR="007C5CFC" w:rsidRP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C5CFC">
        <w:rPr>
          <w:rFonts w:ascii="Times New Roman" w:hAnsi="Times New Roman" w:cs="Times New Roman"/>
          <w:sz w:val="16"/>
          <w:szCs w:val="16"/>
        </w:rPr>
        <w:t>наименование вакантной должности, наименов</w:t>
      </w:r>
      <w:r>
        <w:rPr>
          <w:rFonts w:ascii="Times New Roman" w:hAnsi="Times New Roman" w:cs="Times New Roman"/>
          <w:sz w:val="16"/>
          <w:szCs w:val="16"/>
        </w:rPr>
        <w:t>ание образовательной организации)</w:t>
      </w:r>
    </w:p>
    <w:p w:rsidR="007C5CFC" w:rsidRPr="00527D0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адрес места нахождения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объем учебной нагрузки в неделю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7C5CFC" w:rsidRPr="00C3648E" w:rsidRDefault="007C5CFC" w:rsidP="000F3092">
      <w:pPr>
        <w:spacing w:line="228" w:lineRule="auto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3648E" w:rsidRDefault="00C3648E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5A6C" w:rsidRDefault="007E5A6C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5A6C" w:rsidRDefault="007E5A6C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3092">
        <w:rPr>
          <w:rFonts w:ascii="Times New Roman" w:hAnsi="Times New Roman" w:cs="Times New Roman"/>
          <w:b/>
          <w:sz w:val="27"/>
          <w:szCs w:val="27"/>
        </w:rPr>
        <w:t>ОБЯЗАТЕЛЬСТВ</w:t>
      </w:r>
      <w:r>
        <w:rPr>
          <w:rFonts w:ascii="Times New Roman" w:hAnsi="Times New Roman" w:cs="Times New Roman"/>
          <w:b/>
          <w:sz w:val="27"/>
          <w:szCs w:val="27"/>
        </w:rPr>
        <w:t>О</w:t>
      </w:r>
    </w:p>
    <w:p w:rsid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3092">
        <w:rPr>
          <w:rFonts w:ascii="Times New Roman" w:hAnsi="Times New Roman" w:cs="Times New Roman"/>
          <w:b/>
          <w:sz w:val="27"/>
          <w:szCs w:val="27"/>
        </w:rPr>
        <w:t xml:space="preserve"> об исполнении трудовых обязанностей и о возврате в областной </w:t>
      </w:r>
    </w:p>
    <w:p w:rsidR="000F3092" w:rsidRDefault="000F3092" w:rsidP="000F3092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3092">
        <w:rPr>
          <w:rFonts w:ascii="Times New Roman" w:hAnsi="Times New Roman" w:cs="Times New Roman"/>
          <w:b/>
          <w:sz w:val="27"/>
          <w:szCs w:val="27"/>
        </w:rPr>
        <w:t>бюджет в полном объеме компенсационной выплаты при расторжении трудового договора</w:t>
      </w:r>
    </w:p>
    <w:p w:rsidR="000F3092" w:rsidRDefault="000F3092" w:rsidP="000F3092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5A6C" w:rsidRDefault="007E5A6C" w:rsidP="000F3092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5A6C" w:rsidRDefault="007E5A6C" w:rsidP="000F3092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</w: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0F3092" w:rsidRDefault="000F3092" w:rsidP="000F3092">
      <w:pPr>
        <w:pStyle w:val="ConsPlusNormal"/>
        <w:ind w:firstLine="720"/>
        <w:jc w:val="both"/>
      </w:pPr>
      <w:r>
        <w:t>обязуюсь:</w:t>
      </w:r>
    </w:p>
    <w:p w:rsidR="000F3092" w:rsidRPr="00791782" w:rsidRDefault="000F3092" w:rsidP="000F3092">
      <w:pPr>
        <w:pStyle w:val="ConsPlusNormal"/>
        <w:ind w:firstLine="720"/>
        <w:jc w:val="both"/>
      </w:pPr>
      <w:r>
        <w:t>1) исполнять</w:t>
      </w:r>
      <w:r w:rsidRPr="00791782">
        <w:t xml:space="preserve"> трудовые обязанности </w:t>
      </w:r>
      <w:r>
        <w:t>в</w:t>
      </w:r>
      <w:r w:rsidRPr="00791782">
        <w:t xml:space="preserve"> течение</w:t>
      </w:r>
      <w:r>
        <w:t xml:space="preserve"> 5</w:t>
      </w:r>
      <w:r w:rsidRPr="00791782">
        <w:t xml:space="preserve"> лет со дня заключения трудового договора, заключенного</w:t>
      </w:r>
      <w:r>
        <w:t xml:space="preserve"> </w:t>
      </w:r>
      <w:r w:rsidRPr="00791782">
        <w:t xml:space="preserve">с общеобразовательной организацией, </w:t>
      </w:r>
      <w:r>
        <w:t xml:space="preserve">                 </w:t>
      </w:r>
      <w:r w:rsidRPr="00791782">
        <w:t>по должности в соответствии</w:t>
      </w:r>
      <w:r>
        <w:t xml:space="preserve"> </w:t>
      </w:r>
      <w:r w:rsidRPr="00791782">
        <w:t>с трудовым договором при условии</w:t>
      </w:r>
      <w:r>
        <w:t xml:space="preserve">                             </w:t>
      </w:r>
      <w:r w:rsidRPr="00791782">
        <w:t xml:space="preserve"> его продления на период неисполнения</w:t>
      </w:r>
      <w:r>
        <w:t xml:space="preserve"> </w:t>
      </w:r>
      <w:r w:rsidRPr="00791782">
        <w:t>трудовой функции в полном объеме (кроме времени отдыха,</w:t>
      </w:r>
      <w:r>
        <w:t xml:space="preserve"> </w:t>
      </w:r>
      <w:r w:rsidRPr="00791782">
        <w:t>предусмотренного статьями 106, 107 Трудового кодекса Российской</w:t>
      </w:r>
      <w:r>
        <w:t xml:space="preserve"> </w:t>
      </w:r>
      <w:r w:rsidRPr="00791782">
        <w:t xml:space="preserve">Федерации (далее </w:t>
      </w:r>
      <w:r>
        <w:t>–</w:t>
      </w:r>
      <w:r w:rsidRPr="007C4018">
        <w:t xml:space="preserve"> </w:t>
      </w:r>
      <w:r w:rsidRPr="00791782">
        <w:t>ТК РФ), за исключением случаев, предусмотренных</w:t>
      </w:r>
      <w:r>
        <w:t xml:space="preserve"> статьями 255 -</w:t>
      </w:r>
      <w:r w:rsidRPr="00791782">
        <w:t xml:space="preserve"> 257 ТК РФ);</w:t>
      </w:r>
    </w:p>
    <w:p w:rsidR="000F3092" w:rsidRDefault="000F3092" w:rsidP="000F3092">
      <w:pPr>
        <w:pStyle w:val="ConsPlusNormal"/>
        <w:ind w:firstLine="709"/>
        <w:jc w:val="both"/>
      </w:pPr>
      <w:r>
        <w:t>2)</w:t>
      </w:r>
      <w:r w:rsidRPr="00791782">
        <w:t xml:space="preserve"> возвратить в областной бюджет в полном объеме компенсационную</w:t>
      </w:r>
      <w:r>
        <w:t xml:space="preserve"> </w:t>
      </w:r>
      <w:r w:rsidRPr="00791782">
        <w:t>выплату при расторжении трудового договора (за исключением случаев</w:t>
      </w:r>
      <w:r>
        <w:t xml:space="preserve"> </w:t>
      </w:r>
      <w:r w:rsidRPr="00791782">
        <w:t>прекращения трудового договора по основаниям, предусмотренным</w:t>
      </w:r>
      <w:r>
        <w:t xml:space="preserve"> </w:t>
      </w:r>
      <w:r w:rsidRPr="00791782">
        <w:t xml:space="preserve">пунктом </w:t>
      </w:r>
      <w:r>
        <w:t xml:space="preserve">              </w:t>
      </w:r>
      <w:r w:rsidRPr="00791782">
        <w:t xml:space="preserve">8 части первой </w:t>
      </w:r>
      <w:r w:rsidRPr="00AD2597">
        <w:t>статьи 77 и пунктами 5 – 7 части первой статьи 83 ТК РФ</w:t>
      </w:r>
      <w:r>
        <w:t>)</w:t>
      </w:r>
      <w:r w:rsidRPr="00AD2597">
        <w:t xml:space="preserve"> </w:t>
      </w:r>
      <w:r>
        <w:t xml:space="preserve">                    </w:t>
      </w:r>
      <w:r w:rsidRPr="00AD2597">
        <w:t xml:space="preserve">в случае неисполнения обязательства, предусмотренного </w:t>
      </w:r>
      <w:r>
        <w:t>пунктом 1</w:t>
      </w:r>
      <w:r w:rsidRPr="00AD2597">
        <w:t xml:space="preserve"> настоящего </w:t>
      </w:r>
      <w:r>
        <w:t>обязательства.</w:t>
      </w:r>
    </w:p>
    <w:p w:rsidR="000F3092" w:rsidRDefault="000F3092" w:rsidP="000F3092">
      <w:pPr>
        <w:pStyle w:val="ConsPlusNormal"/>
        <w:ind w:firstLine="709"/>
        <w:jc w:val="both"/>
      </w:pPr>
    </w:p>
    <w:p w:rsidR="007E5A6C" w:rsidRDefault="007E5A6C" w:rsidP="000F3092">
      <w:pPr>
        <w:pStyle w:val="ConsPlusNormal"/>
        <w:ind w:firstLine="709"/>
        <w:jc w:val="both"/>
      </w:pPr>
    </w:p>
    <w:p w:rsidR="000F3092" w:rsidRPr="00C3648E" w:rsidRDefault="000F3092" w:rsidP="000F309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0F3092" w:rsidRDefault="000F3092" w:rsidP="000F3092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293F6C" w:rsidRPr="001A6C74" w:rsidRDefault="00293F6C" w:rsidP="00293F6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3F6C" w:rsidRDefault="00293F6C" w:rsidP="000F3092">
      <w:pPr>
        <w:rPr>
          <w:rFonts w:ascii="Times New Roman" w:hAnsi="Times New Roman" w:cs="Times New Roman"/>
          <w:sz w:val="16"/>
          <w:szCs w:val="16"/>
        </w:rPr>
      </w:pPr>
    </w:p>
    <w:p w:rsidR="00293F6C" w:rsidRDefault="00293F6C" w:rsidP="000F3092">
      <w:pPr>
        <w:rPr>
          <w:rFonts w:ascii="Times New Roman" w:hAnsi="Times New Roman" w:cs="Times New Roman"/>
          <w:sz w:val="16"/>
          <w:szCs w:val="16"/>
        </w:rPr>
      </w:pPr>
    </w:p>
    <w:sectPr w:rsidR="00293F6C" w:rsidSect="0082123C">
      <w:headerReference w:type="even" r:id="rId8"/>
      <w:pgSz w:w="11906" w:h="16838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BA" w:rsidRDefault="00173FBA">
      <w:r>
        <w:separator/>
      </w:r>
    </w:p>
  </w:endnote>
  <w:endnote w:type="continuationSeparator" w:id="1">
    <w:p w:rsidR="00173FBA" w:rsidRDefault="0017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BA" w:rsidRDefault="00173FBA">
      <w:r>
        <w:separator/>
      </w:r>
    </w:p>
  </w:footnote>
  <w:footnote w:type="continuationSeparator" w:id="1">
    <w:p w:rsidR="00173FBA" w:rsidRDefault="0017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6C" w:rsidRDefault="00AE7D1F" w:rsidP="00F127F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93F6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93F6C" w:rsidRDefault="00293F6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33E"/>
    <w:multiLevelType w:val="hybridMultilevel"/>
    <w:tmpl w:val="24540C26"/>
    <w:lvl w:ilvl="0" w:tplc="82741BE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79EE"/>
    <w:multiLevelType w:val="hybridMultilevel"/>
    <w:tmpl w:val="D6F04E48"/>
    <w:lvl w:ilvl="0" w:tplc="0419000F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8F2270"/>
    <w:multiLevelType w:val="hybridMultilevel"/>
    <w:tmpl w:val="98407E2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F27E5F"/>
    <w:multiLevelType w:val="multilevel"/>
    <w:tmpl w:val="C348477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131BE7"/>
    <w:multiLevelType w:val="multilevel"/>
    <w:tmpl w:val="D6F04E48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6">
    <w:nsid w:val="1B5E14C2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8D77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0731A1A"/>
    <w:multiLevelType w:val="multilevel"/>
    <w:tmpl w:val="AAB220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1C6503F"/>
    <w:multiLevelType w:val="multilevel"/>
    <w:tmpl w:val="5220FF6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987105"/>
    <w:multiLevelType w:val="hybridMultilevel"/>
    <w:tmpl w:val="49F259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D10797"/>
    <w:multiLevelType w:val="multilevel"/>
    <w:tmpl w:val="BE2057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564777"/>
    <w:multiLevelType w:val="hybridMultilevel"/>
    <w:tmpl w:val="BD62CE26"/>
    <w:lvl w:ilvl="0" w:tplc="AB0EA9C2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3E81A6C"/>
    <w:multiLevelType w:val="multilevel"/>
    <w:tmpl w:val="2770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4AB32A5"/>
    <w:multiLevelType w:val="hybridMultilevel"/>
    <w:tmpl w:val="4FAC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9C164E"/>
    <w:multiLevelType w:val="hybridMultilevel"/>
    <w:tmpl w:val="12EAE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C5C50D0"/>
    <w:multiLevelType w:val="hybridMultilevel"/>
    <w:tmpl w:val="6A4E89EE"/>
    <w:lvl w:ilvl="0" w:tplc="7DCEC4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010467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90165F5"/>
    <w:multiLevelType w:val="multilevel"/>
    <w:tmpl w:val="DDDE4974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D75555"/>
    <w:multiLevelType w:val="hybridMultilevel"/>
    <w:tmpl w:val="CB2A9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007CEA"/>
    <w:multiLevelType w:val="multilevel"/>
    <w:tmpl w:val="98407E2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3F3944"/>
    <w:multiLevelType w:val="multilevel"/>
    <w:tmpl w:val="3764558E"/>
    <w:lvl w:ilvl="0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470272"/>
    <w:multiLevelType w:val="multilevel"/>
    <w:tmpl w:val="D9926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5F272C67"/>
    <w:multiLevelType w:val="hybridMultilevel"/>
    <w:tmpl w:val="09FA402C"/>
    <w:lvl w:ilvl="0" w:tplc="EC66B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CD0119"/>
    <w:multiLevelType w:val="multilevel"/>
    <w:tmpl w:val="726C27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2261CB0"/>
    <w:multiLevelType w:val="hybridMultilevel"/>
    <w:tmpl w:val="DD548CAC"/>
    <w:lvl w:ilvl="0" w:tplc="9978F9BA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644F00"/>
    <w:multiLevelType w:val="multilevel"/>
    <w:tmpl w:val="6B72586E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D35ADA"/>
    <w:multiLevelType w:val="hybridMultilevel"/>
    <w:tmpl w:val="616AB5A0"/>
    <w:lvl w:ilvl="0" w:tplc="437EC0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764FD2"/>
    <w:multiLevelType w:val="hybridMultilevel"/>
    <w:tmpl w:val="3612CFA6"/>
    <w:lvl w:ilvl="0" w:tplc="AB0EA9C2">
      <w:start w:val="1"/>
      <w:numFmt w:val="bullet"/>
      <w:lvlText w:val=""/>
      <w:lvlJc w:val="left"/>
      <w:pPr>
        <w:tabs>
          <w:tab w:val="num" w:pos="1135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68473397"/>
    <w:multiLevelType w:val="hybridMultilevel"/>
    <w:tmpl w:val="984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D5911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726B4D"/>
    <w:multiLevelType w:val="hybridMultilevel"/>
    <w:tmpl w:val="5E5EC60A"/>
    <w:lvl w:ilvl="0" w:tplc="AB0EA9C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6D7EF3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8FF1219"/>
    <w:multiLevelType w:val="hybridMultilevel"/>
    <w:tmpl w:val="2E6C34AC"/>
    <w:lvl w:ilvl="0" w:tplc="137CE7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BD1E7A"/>
    <w:multiLevelType w:val="hybridMultilevel"/>
    <w:tmpl w:val="C276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25E93"/>
    <w:multiLevelType w:val="hybridMultilevel"/>
    <w:tmpl w:val="F23CAAAC"/>
    <w:lvl w:ilvl="0" w:tplc="F4561BA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2210D5"/>
    <w:multiLevelType w:val="multilevel"/>
    <w:tmpl w:val="F1FCED2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7D8E7731"/>
    <w:multiLevelType w:val="multilevel"/>
    <w:tmpl w:val="57E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F2B7906"/>
    <w:multiLevelType w:val="hybridMultilevel"/>
    <w:tmpl w:val="648A7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F9B2D47"/>
    <w:multiLevelType w:val="multilevel"/>
    <w:tmpl w:val="8068A1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3"/>
  </w:num>
  <w:num w:numId="4">
    <w:abstractNumId w:val="20"/>
  </w:num>
  <w:num w:numId="5">
    <w:abstractNumId w:val="30"/>
  </w:num>
  <w:num w:numId="6">
    <w:abstractNumId w:val="28"/>
  </w:num>
  <w:num w:numId="7">
    <w:abstractNumId w:val="7"/>
  </w:num>
  <w:num w:numId="8">
    <w:abstractNumId w:val="0"/>
  </w:num>
  <w:num w:numId="9">
    <w:abstractNumId w:val="19"/>
  </w:num>
  <w:num w:numId="10">
    <w:abstractNumId w:val="14"/>
  </w:num>
  <w:num w:numId="11">
    <w:abstractNumId w:val="26"/>
  </w:num>
  <w:num w:numId="12">
    <w:abstractNumId w:val="18"/>
  </w:num>
  <w:num w:numId="13">
    <w:abstractNumId w:val="17"/>
  </w:num>
  <w:num w:numId="14">
    <w:abstractNumId w:val="6"/>
  </w:num>
  <w:num w:numId="15">
    <w:abstractNumId w:val="32"/>
  </w:num>
  <w:num w:numId="16">
    <w:abstractNumId w:val="37"/>
  </w:num>
  <w:num w:numId="17">
    <w:abstractNumId w:val="21"/>
  </w:num>
  <w:num w:numId="18">
    <w:abstractNumId w:val="1"/>
  </w:num>
  <w:num w:numId="19">
    <w:abstractNumId w:val="5"/>
  </w:num>
  <w:num w:numId="20">
    <w:abstractNumId w:val="31"/>
  </w:num>
  <w:num w:numId="21">
    <w:abstractNumId w:val="12"/>
  </w:num>
  <w:num w:numId="22">
    <w:abstractNumId w:val="10"/>
  </w:num>
  <w:num w:numId="23">
    <w:abstractNumId w:val="33"/>
  </w:num>
  <w:num w:numId="24">
    <w:abstractNumId w:val="36"/>
  </w:num>
  <w:num w:numId="25">
    <w:abstractNumId w:val="15"/>
  </w:num>
  <w:num w:numId="26">
    <w:abstractNumId w:val="34"/>
  </w:num>
  <w:num w:numId="27">
    <w:abstractNumId w:val="22"/>
  </w:num>
  <w:num w:numId="28">
    <w:abstractNumId w:val="13"/>
  </w:num>
  <w:num w:numId="29">
    <w:abstractNumId w:val="4"/>
  </w:num>
  <w:num w:numId="30">
    <w:abstractNumId w:val="11"/>
  </w:num>
  <w:num w:numId="31">
    <w:abstractNumId w:val="24"/>
  </w:num>
  <w:num w:numId="32">
    <w:abstractNumId w:val="8"/>
  </w:num>
  <w:num w:numId="33">
    <w:abstractNumId w:val="39"/>
  </w:num>
  <w:num w:numId="34">
    <w:abstractNumId w:val="9"/>
  </w:num>
  <w:num w:numId="35">
    <w:abstractNumId w:val="2"/>
  </w:num>
  <w:num w:numId="36">
    <w:abstractNumId w:val="29"/>
  </w:num>
  <w:num w:numId="37">
    <w:abstractNumId w:val="35"/>
  </w:num>
  <w:num w:numId="38">
    <w:abstractNumId w:val="16"/>
  </w:num>
  <w:num w:numId="39">
    <w:abstractNumId w:val="2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3607"/>
    <w:rsid w:val="00002558"/>
    <w:rsid w:val="00003BB1"/>
    <w:rsid w:val="00004F78"/>
    <w:rsid w:val="0001038C"/>
    <w:rsid w:val="00013E36"/>
    <w:rsid w:val="000163DB"/>
    <w:rsid w:val="00026D2D"/>
    <w:rsid w:val="000320F0"/>
    <w:rsid w:val="0003359C"/>
    <w:rsid w:val="0003476A"/>
    <w:rsid w:val="00052DCF"/>
    <w:rsid w:val="00061108"/>
    <w:rsid w:val="000629C3"/>
    <w:rsid w:val="00067D67"/>
    <w:rsid w:val="000700CF"/>
    <w:rsid w:val="000701C4"/>
    <w:rsid w:val="00072C37"/>
    <w:rsid w:val="000763E0"/>
    <w:rsid w:val="000768EB"/>
    <w:rsid w:val="00076C33"/>
    <w:rsid w:val="00081F76"/>
    <w:rsid w:val="00084394"/>
    <w:rsid w:val="00084AD0"/>
    <w:rsid w:val="00084E1E"/>
    <w:rsid w:val="000873FF"/>
    <w:rsid w:val="00087F21"/>
    <w:rsid w:val="00087F8A"/>
    <w:rsid w:val="00091C42"/>
    <w:rsid w:val="00094E25"/>
    <w:rsid w:val="000955AC"/>
    <w:rsid w:val="000A0EC5"/>
    <w:rsid w:val="000A12B4"/>
    <w:rsid w:val="000A7AB9"/>
    <w:rsid w:val="000B15E7"/>
    <w:rsid w:val="000B33EC"/>
    <w:rsid w:val="000B3607"/>
    <w:rsid w:val="000D375D"/>
    <w:rsid w:val="000E1830"/>
    <w:rsid w:val="000E25A0"/>
    <w:rsid w:val="000E2D87"/>
    <w:rsid w:val="000E359C"/>
    <w:rsid w:val="000E38F3"/>
    <w:rsid w:val="000E46A7"/>
    <w:rsid w:val="000E6C6A"/>
    <w:rsid w:val="000E7D39"/>
    <w:rsid w:val="000F1B16"/>
    <w:rsid w:val="000F2B46"/>
    <w:rsid w:val="000F2ED3"/>
    <w:rsid w:val="000F3092"/>
    <w:rsid w:val="000F531A"/>
    <w:rsid w:val="000F7E35"/>
    <w:rsid w:val="00101F5F"/>
    <w:rsid w:val="001038D3"/>
    <w:rsid w:val="00107452"/>
    <w:rsid w:val="001121AA"/>
    <w:rsid w:val="00114833"/>
    <w:rsid w:val="00115D79"/>
    <w:rsid w:val="00120A25"/>
    <w:rsid w:val="00122F7B"/>
    <w:rsid w:val="00125957"/>
    <w:rsid w:val="001327AD"/>
    <w:rsid w:val="00141E4A"/>
    <w:rsid w:val="0014397F"/>
    <w:rsid w:val="00145039"/>
    <w:rsid w:val="001463AC"/>
    <w:rsid w:val="00151040"/>
    <w:rsid w:val="00154CAA"/>
    <w:rsid w:val="00154E26"/>
    <w:rsid w:val="00155786"/>
    <w:rsid w:val="00157E0B"/>
    <w:rsid w:val="001612E1"/>
    <w:rsid w:val="00163F1B"/>
    <w:rsid w:val="0016637B"/>
    <w:rsid w:val="0016723E"/>
    <w:rsid w:val="00167F12"/>
    <w:rsid w:val="00173FBA"/>
    <w:rsid w:val="00180179"/>
    <w:rsid w:val="00180AB1"/>
    <w:rsid w:val="00182E1A"/>
    <w:rsid w:val="0018493B"/>
    <w:rsid w:val="001871D4"/>
    <w:rsid w:val="00194DC3"/>
    <w:rsid w:val="001A387C"/>
    <w:rsid w:val="001A402F"/>
    <w:rsid w:val="001A6697"/>
    <w:rsid w:val="001A6C74"/>
    <w:rsid w:val="001B67C8"/>
    <w:rsid w:val="001C1F69"/>
    <w:rsid w:val="001D3A95"/>
    <w:rsid w:val="001F4538"/>
    <w:rsid w:val="00202082"/>
    <w:rsid w:val="0020480C"/>
    <w:rsid w:val="0020584E"/>
    <w:rsid w:val="002150D2"/>
    <w:rsid w:val="0021567A"/>
    <w:rsid w:val="002202D2"/>
    <w:rsid w:val="00221153"/>
    <w:rsid w:val="00222607"/>
    <w:rsid w:val="00222B7D"/>
    <w:rsid w:val="00222F03"/>
    <w:rsid w:val="002306E7"/>
    <w:rsid w:val="00231430"/>
    <w:rsid w:val="0023180C"/>
    <w:rsid w:val="00241334"/>
    <w:rsid w:val="002421DC"/>
    <w:rsid w:val="0024239F"/>
    <w:rsid w:val="002459EB"/>
    <w:rsid w:val="002515DC"/>
    <w:rsid w:val="002528B6"/>
    <w:rsid w:val="002565A6"/>
    <w:rsid w:val="00256B15"/>
    <w:rsid w:val="00256D04"/>
    <w:rsid w:val="00257FCF"/>
    <w:rsid w:val="00260B06"/>
    <w:rsid w:val="002623F3"/>
    <w:rsid w:val="00264BBA"/>
    <w:rsid w:val="0027703E"/>
    <w:rsid w:val="002817A1"/>
    <w:rsid w:val="00281DBF"/>
    <w:rsid w:val="002849B1"/>
    <w:rsid w:val="00285EA3"/>
    <w:rsid w:val="0029216C"/>
    <w:rsid w:val="00293F6C"/>
    <w:rsid w:val="002978CF"/>
    <w:rsid w:val="002A131E"/>
    <w:rsid w:val="002A15B7"/>
    <w:rsid w:val="002A5907"/>
    <w:rsid w:val="002B08C2"/>
    <w:rsid w:val="002C3870"/>
    <w:rsid w:val="002C553D"/>
    <w:rsid w:val="002C626C"/>
    <w:rsid w:val="002E0A36"/>
    <w:rsid w:val="002E1D48"/>
    <w:rsid w:val="002E558D"/>
    <w:rsid w:val="002F107D"/>
    <w:rsid w:val="002F163D"/>
    <w:rsid w:val="002F1E0C"/>
    <w:rsid w:val="002F2EC1"/>
    <w:rsid w:val="002F33DF"/>
    <w:rsid w:val="002F4739"/>
    <w:rsid w:val="002F5E30"/>
    <w:rsid w:val="0030246E"/>
    <w:rsid w:val="0031534F"/>
    <w:rsid w:val="00323DE9"/>
    <w:rsid w:val="003240A3"/>
    <w:rsid w:val="00327974"/>
    <w:rsid w:val="00327C3A"/>
    <w:rsid w:val="00331FD8"/>
    <w:rsid w:val="00333AAD"/>
    <w:rsid w:val="003352A2"/>
    <w:rsid w:val="00336A39"/>
    <w:rsid w:val="003370B9"/>
    <w:rsid w:val="00343722"/>
    <w:rsid w:val="00353CD3"/>
    <w:rsid w:val="00355082"/>
    <w:rsid w:val="00357D15"/>
    <w:rsid w:val="00362B19"/>
    <w:rsid w:val="00363046"/>
    <w:rsid w:val="00365FFF"/>
    <w:rsid w:val="00367381"/>
    <w:rsid w:val="003677EB"/>
    <w:rsid w:val="00371C7C"/>
    <w:rsid w:val="00373917"/>
    <w:rsid w:val="00377629"/>
    <w:rsid w:val="00381C08"/>
    <w:rsid w:val="003821E2"/>
    <w:rsid w:val="003852FD"/>
    <w:rsid w:val="00385D36"/>
    <w:rsid w:val="00390226"/>
    <w:rsid w:val="00391E02"/>
    <w:rsid w:val="00394C07"/>
    <w:rsid w:val="00394D35"/>
    <w:rsid w:val="003953CA"/>
    <w:rsid w:val="003A4A55"/>
    <w:rsid w:val="003B0F68"/>
    <w:rsid w:val="003D2614"/>
    <w:rsid w:val="003D3008"/>
    <w:rsid w:val="003D3A72"/>
    <w:rsid w:val="003D4FB4"/>
    <w:rsid w:val="003E5D91"/>
    <w:rsid w:val="003E5F85"/>
    <w:rsid w:val="003E62AC"/>
    <w:rsid w:val="003F4A07"/>
    <w:rsid w:val="0040224F"/>
    <w:rsid w:val="004060A0"/>
    <w:rsid w:val="00406989"/>
    <w:rsid w:val="00415CD0"/>
    <w:rsid w:val="0042079B"/>
    <w:rsid w:val="00427F80"/>
    <w:rsid w:val="0043092E"/>
    <w:rsid w:val="004427A0"/>
    <w:rsid w:val="00450DA5"/>
    <w:rsid w:val="004532F6"/>
    <w:rsid w:val="00453C7B"/>
    <w:rsid w:val="00456C2C"/>
    <w:rsid w:val="00462956"/>
    <w:rsid w:val="0046328D"/>
    <w:rsid w:val="0046459F"/>
    <w:rsid w:val="004652FE"/>
    <w:rsid w:val="004700DF"/>
    <w:rsid w:val="004731CB"/>
    <w:rsid w:val="004734D8"/>
    <w:rsid w:val="004744F0"/>
    <w:rsid w:val="00475E37"/>
    <w:rsid w:val="00477E87"/>
    <w:rsid w:val="00485E91"/>
    <w:rsid w:val="004862B8"/>
    <w:rsid w:val="00487B94"/>
    <w:rsid w:val="004906CF"/>
    <w:rsid w:val="004932E5"/>
    <w:rsid w:val="00495FCD"/>
    <w:rsid w:val="00496951"/>
    <w:rsid w:val="004A11D7"/>
    <w:rsid w:val="004B1B92"/>
    <w:rsid w:val="004B708D"/>
    <w:rsid w:val="004C0CF4"/>
    <w:rsid w:val="004C242E"/>
    <w:rsid w:val="004C56CD"/>
    <w:rsid w:val="004C6E08"/>
    <w:rsid w:val="004D0A0C"/>
    <w:rsid w:val="004D171E"/>
    <w:rsid w:val="004D7651"/>
    <w:rsid w:val="004E130F"/>
    <w:rsid w:val="004E206C"/>
    <w:rsid w:val="004E2C99"/>
    <w:rsid w:val="004E76F4"/>
    <w:rsid w:val="004F23C7"/>
    <w:rsid w:val="004F2FF3"/>
    <w:rsid w:val="00501B99"/>
    <w:rsid w:val="005051A1"/>
    <w:rsid w:val="00512ADD"/>
    <w:rsid w:val="00515697"/>
    <w:rsid w:val="00527D0C"/>
    <w:rsid w:val="005360BE"/>
    <w:rsid w:val="005369E3"/>
    <w:rsid w:val="0054532A"/>
    <w:rsid w:val="005528F1"/>
    <w:rsid w:val="00555AB9"/>
    <w:rsid w:val="00555CB6"/>
    <w:rsid w:val="0055670D"/>
    <w:rsid w:val="00557320"/>
    <w:rsid w:val="00560172"/>
    <w:rsid w:val="005616BF"/>
    <w:rsid w:val="00564A40"/>
    <w:rsid w:val="00564AA9"/>
    <w:rsid w:val="00571F54"/>
    <w:rsid w:val="00572887"/>
    <w:rsid w:val="00577DD6"/>
    <w:rsid w:val="00581643"/>
    <w:rsid w:val="00586133"/>
    <w:rsid w:val="005910F8"/>
    <w:rsid w:val="00594458"/>
    <w:rsid w:val="005A1B5A"/>
    <w:rsid w:val="005A267F"/>
    <w:rsid w:val="005A5814"/>
    <w:rsid w:val="005A6622"/>
    <w:rsid w:val="005B38F0"/>
    <w:rsid w:val="005B6086"/>
    <w:rsid w:val="005C6FBC"/>
    <w:rsid w:val="005D4E9B"/>
    <w:rsid w:val="005E0F33"/>
    <w:rsid w:val="005E7AE2"/>
    <w:rsid w:val="005F4C5B"/>
    <w:rsid w:val="005F696D"/>
    <w:rsid w:val="00601417"/>
    <w:rsid w:val="00604803"/>
    <w:rsid w:val="00604F32"/>
    <w:rsid w:val="00611B54"/>
    <w:rsid w:val="00613F7F"/>
    <w:rsid w:val="00615466"/>
    <w:rsid w:val="00617272"/>
    <w:rsid w:val="00625DB9"/>
    <w:rsid w:val="00630931"/>
    <w:rsid w:val="00636814"/>
    <w:rsid w:val="00643754"/>
    <w:rsid w:val="00644E43"/>
    <w:rsid w:val="006545A7"/>
    <w:rsid w:val="00654A7E"/>
    <w:rsid w:val="0066211A"/>
    <w:rsid w:val="00664BB4"/>
    <w:rsid w:val="00666FD2"/>
    <w:rsid w:val="006672F9"/>
    <w:rsid w:val="0067346B"/>
    <w:rsid w:val="00676976"/>
    <w:rsid w:val="00680A41"/>
    <w:rsid w:val="00683B2F"/>
    <w:rsid w:val="00687641"/>
    <w:rsid w:val="006937BF"/>
    <w:rsid w:val="006941BA"/>
    <w:rsid w:val="00697C95"/>
    <w:rsid w:val="006A0D1D"/>
    <w:rsid w:val="006A4DC0"/>
    <w:rsid w:val="006A5184"/>
    <w:rsid w:val="006A6084"/>
    <w:rsid w:val="006B400B"/>
    <w:rsid w:val="006B6ADA"/>
    <w:rsid w:val="006D264F"/>
    <w:rsid w:val="006D52B7"/>
    <w:rsid w:val="006E04FE"/>
    <w:rsid w:val="006F0317"/>
    <w:rsid w:val="006F1A86"/>
    <w:rsid w:val="006F2778"/>
    <w:rsid w:val="006F30C2"/>
    <w:rsid w:val="006F5C68"/>
    <w:rsid w:val="00700F9E"/>
    <w:rsid w:val="007016E4"/>
    <w:rsid w:val="007023B5"/>
    <w:rsid w:val="00706AFC"/>
    <w:rsid w:val="007071DA"/>
    <w:rsid w:val="007116B6"/>
    <w:rsid w:val="00721BEA"/>
    <w:rsid w:val="00722ABF"/>
    <w:rsid w:val="007230A9"/>
    <w:rsid w:val="00725A58"/>
    <w:rsid w:val="007309D2"/>
    <w:rsid w:val="00734025"/>
    <w:rsid w:val="00746C93"/>
    <w:rsid w:val="007528B0"/>
    <w:rsid w:val="0075299C"/>
    <w:rsid w:val="00753307"/>
    <w:rsid w:val="0076066D"/>
    <w:rsid w:val="00761706"/>
    <w:rsid w:val="00761729"/>
    <w:rsid w:val="00762001"/>
    <w:rsid w:val="00770849"/>
    <w:rsid w:val="00771F00"/>
    <w:rsid w:val="00792179"/>
    <w:rsid w:val="00793726"/>
    <w:rsid w:val="00797EB0"/>
    <w:rsid w:val="007A0349"/>
    <w:rsid w:val="007A2022"/>
    <w:rsid w:val="007A4092"/>
    <w:rsid w:val="007A5218"/>
    <w:rsid w:val="007A55ED"/>
    <w:rsid w:val="007A59DA"/>
    <w:rsid w:val="007A7A66"/>
    <w:rsid w:val="007B3D92"/>
    <w:rsid w:val="007B4F85"/>
    <w:rsid w:val="007C5CFC"/>
    <w:rsid w:val="007D22F9"/>
    <w:rsid w:val="007D5296"/>
    <w:rsid w:val="007E0ADB"/>
    <w:rsid w:val="007E1474"/>
    <w:rsid w:val="007E3869"/>
    <w:rsid w:val="007E5A6C"/>
    <w:rsid w:val="007E5C56"/>
    <w:rsid w:val="007F0C36"/>
    <w:rsid w:val="007F2AC2"/>
    <w:rsid w:val="007F2D00"/>
    <w:rsid w:val="0080244D"/>
    <w:rsid w:val="00807A22"/>
    <w:rsid w:val="00811276"/>
    <w:rsid w:val="00813CAB"/>
    <w:rsid w:val="00816EDF"/>
    <w:rsid w:val="0082123C"/>
    <w:rsid w:val="0082226F"/>
    <w:rsid w:val="0082256D"/>
    <w:rsid w:val="00822B2C"/>
    <w:rsid w:val="0082361E"/>
    <w:rsid w:val="00824417"/>
    <w:rsid w:val="00825B77"/>
    <w:rsid w:val="00831C8A"/>
    <w:rsid w:val="00833014"/>
    <w:rsid w:val="00837DAC"/>
    <w:rsid w:val="00840400"/>
    <w:rsid w:val="00840BC7"/>
    <w:rsid w:val="00842A83"/>
    <w:rsid w:val="00843380"/>
    <w:rsid w:val="0084623B"/>
    <w:rsid w:val="00846812"/>
    <w:rsid w:val="00846C0F"/>
    <w:rsid w:val="00852211"/>
    <w:rsid w:val="00856D73"/>
    <w:rsid w:val="00860ED4"/>
    <w:rsid w:val="00866FA6"/>
    <w:rsid w:val="00871CD2"/>
    <w:rsid w:val="00877450"/>
    <w:rsid w:val="008810B3"/>
    <w:rsid w:val="00882210"/>
    <w:rsid w:val="00882FF9"/>
    <w:rsid w:val="0088393D"/>
    <w:rsid w:val="008841A0"/>
    <w:rsid w:val="00890F9F"/>
    <w:rsid w:val="008A0B5F"/>
    <w:rsid w:val="008A2D71"/>
    <w:rsid w:val="008A4A00"/>
    <w:rsid w:val="008A6C35"/>
    <w:rsid w:val="008A6DE8"/>
    <w:rsid w:val="008C3F5C"/>
    <w:rsid w:val="008C5E31"/>
    <w:rsid w:val="008C72E2"/>
    <w:rsid w:val="008C7F94"/>
    <w:rsid w:val="008D2542"/>
    <w:rsid w:val="008D7F5C"/>
    <w:rsid w:val="008E41E5"/>
    <w:rsid w:val="008E4C8C"/>
    <w:rsid w:val="008E4EDF"/>
    <w:rsid w:val="008F22DD"/>
    <w:rsid w:val="008F7525"/>
    <w:rsid w:val="008F7C6C"/>
    <w:rsid w:val="0090218A"/>
    <w:rsid w:val="00907230"/>
    <w:rsid w:val="00910C17"/>
    <w:rsid w:val="0091309E"/>
    <w:rsid w:val="0091552C"/>
    <w:rsid w:val="0092250A"/>
    <w:rsid w:val="00925790"/>
    <w:rsid w:val="00930BAC"/>
    <w:rsid w:val="00936A98"/>
    <w:rsid w:val="009459B4"/>
    <w:rsid w:val="00952A7F"/>
    <w:rsid w:val="00952DE8"/>
    <w:rsid w:val="00954692"/>
    <w:rsid w:val="009550FD"/>
    <w:rsid w:val="00955CB9"/>
    <w:rsid w:val="009644FE"/>
    <w:rsid w:val="00967A69"/>
    <w:rsid w:val="00967AB3"/>
    <w:rsid w:val="00970809"/>
    <w:rsid w:val="00971A53"/>
    <w:rsid w:val="00973738"/>
    <w:rsid w:val="009752A5"/>
    <w:rsid w:val="00976D0C"/>
    <w:rsid w:val="00984479"/>
    <w:rsid w:val="0098495E"/>
    <w:rsid w:val="0098629E"/>
    <w:rsid w:val="00996B51"/>
    <w:rsid w:val="0099707F"/>
    <w:rsid w:val="009A7492"/>
    <w:rsid w:val="009D4EE2"/>
    <w:rsid w:val="009D59D3"/>
    <w:rsid w:val="009D5E88"/>
    <w:rsid w:val="009E42FC"/>
    <w:rsid w:val="009E680C"/>
    <w:rsid w:val="009E7070"/>
    <w:rsid w:val="009F0007"/>
    <w:rsid w:val="009F2EE6"/>
    <w:rsid w:val="009F7E02"/>
    <w:rsid w:val="009F7F37"/>
    <w:rsid w:val="00A00798"/>
    <w:rsid w:val="00A01B1F"/>
    <w:rsid w:val="00A12886"/>
    <w:rsid w:val="00A14E40"/>
    <w:rsid w:val="00A266D0"/>
    <w:rsid w:val="00A32DFD"/>
    <w:rsid w:val="00A347A0"/>
    <w:rsid w:val="00A369DC"/>
    <w:rsid w:val="00A412EC"/>
    <w:rsid w:val="00A43783"/>
    <w:rsid w:val="00A47F1E"/>
    <w:rsid w:val="00A507CC"/>
    <w:rsid w:val="00A5419E"/>
    <w:rsid w:val="00A54662"/>
    <w:rsid w:val="00A55BBB"/>
    <w:rsid w:val="00A61864"/>
    <w:rsid w:val="00A63810"/>
    <w:rsid w:val="00A65773"/>
    <w:rsid w:val="00A666FB"/>
    <w:rsid w:val="00A75760"/>
    <w:rsid w:val="00A75E2F"/>
    <w:rsid w:val="00A800DB"/>
    <w:rsid w:val="00A81976"/>
    <w:rsid w:val="00A90D16"/>
    <w:rsid w:val="00A953C8"/>
    <w:rsid w:val="00A958C9"/>
    <w:rsid w:val="00AA17FD"/>
    <w:rsid w:val="00AB695F"/>
    <w:rsid w:val="00AC771C"/>
    <w:rsid w:val="00AD0C0D"/>
    <w:rsid w:val="00AE3557"/>
    <w:rsid w:val="00AE59F8"/>
    <w:rsid w:val="00AE6794"/>
    <w:rsid w:val="00AE6E92"/>
    <w:rsid w:val="00AE7D1F"/>
    <w:rsid w:val="00AF37A0"/>
    <w:rsid w:val="00AF4BF9"/>
    <w:rsid w:val="00B01240"/>
    <w:rsid w:val="00B17B94"/>
    <w:rsid w:val="00B20725"/>
    <w:rsid w:val="00B23F03"/>
    <w:rsid w:val="00B272A0"/>
    <w:rsid w:val="00B31742"/>
    <w:rsid w:val="00B32628"/>
    <w:rsid w:val="00B32E5F"/>
    <w:rsid w:val="00B46DE7"/>
    <w:rsid w:val="00B474D9"/>
    <w:rsid w:val="00B47BA2"/>
    <w:rsid w:val="00B50951"/>
    <w:rsid w:val="00B532AC"/>
    <w:rsid w:val="00B55859"/>
    <w:rsid w:val="00B57C9E"/>
    <w:rsid w:val="00B6042D"/>
    <w:rsid w:val="00B636C0"/>
    <w:rsid w:val="00B63741"/>
    <w:rsid w:val="00B65E0C"/>
    <w:rsid w:val="00B6691A"/>
    <w:rsid w:val="00B66BA8"/>
    <w:rsid w:val="00B6795F"/>
    <w:rsid w:val="00B67E41"/>
    <w:rsid w:val="00B70AAD"/>
    <w:rsid w:val="00B71797"/>
    <w:rsid w:val="00B75024"/>
    <w:rsid w:val="00B7556B"/>
    <w:rsid w:val="00B82789"/>
    <w:rsid w:val="00B83E6A"/>
    <w:rsid w:val="00B8696D"/>
    <w:rsid w:val="00B87973"/>
    <w:rsid w:val="00B903A5"/>
    <w:rsid w:val="00B91A3A"/>
    <w:rsid w:val="00B93707"/>
    <w:rsid w:val="00B967F1"/>
    <w:rsid w:val="00B974AA"/>
    <w:rsid w:val="00BA06CE"/>
    <w:rsid w:val="00BA0AFB"/>
    <w:rsid w:val="00BA4224"/>
    <w:rsid w:val="00BB0BEB"/>
    <w:rsid w:val="00BB134B"/>
    <w:rsid w:val="00BB1B85"/>
    <w:rsid w:val="00BB2D35"/>
    <w:rsid w:val="00BC29BD"/>
    <w:rsid w:val="00BC2A6C"/>
    <w:rsid w:val="00BC3E63"/>
    <w:rsid w:val="00BC6FAA"/>
    <w:rsid w:val="00BD6A73"/>
    <w:rsid w:val="00BD74DC"/>
    <w:rsid w:val="00BD7A7A"/>
    <w:rsid w:val="00BE2349"/>
    <w:rsid w:val="00BE55AB"/>
    <w:rsid w:val="00BE759C"/>
    <w:rsid w:val="00BF5866"/>
    <w:rsid w:val="00BF7BF9"/>
    <w:rsid w:val="00C00EB4"/>
    <w:rsid w:val="00C05350"/>
    <w:rsid w:val="00C0583B"/>
    <w:rsid w:val="00C122EA"/>
    <w:rsid w:val="00C139F2"/>
    <w:rsid w:val="00C158A5"/>
    <w:rsid w:val="00C225A3"/>
    <w:rsid w:val="00C22C27"/>
    <w:rsid w:val="00C3292D"/>
    <w:rsid w:val="00C34C46"/>
    <w:rsid w:val="00C34D05"/>
    <w:rsid w:val="00C357E4"/>
    <w:rsid w:val="00C3648E"/>
    <w:rsid w:val="00C3715A"/>
    <w:rsid w:val="00C4067F"/>
    <w:rsid w:val="00C4083B"/>
    <w:rsid w:val="00C457F3"/>
    <w:rsid w:val="00C514BF"/>
    <w:rsid w:val="00C55F7E"/>
    <w:rsid w:val="00C57C99"/>
    <w:rsid w:val="00C74130"/>
    <w:rsid w:val="00C80CE9"/>
    <w:rsid w:val="00C8294B"/>
    <w:rsid w:val="00C84436"/>
    <w:rsid w:val="00C84B4B"/>
    <w:rsid w:val="00C85D0F"/>
    <w:rsid w:val="00C8742D"/>
    <w:rsid w:val="00C9058B"/>
    <w:rsid w:val="00C96F76"/>
    <w:rsid w:val="00C97189"/>
    <w:rsid w:val="00C97203"/>
    <w:rsid w:val="00C973AA"/>
    <w:rsid w:val="00CA2686"/>
    <w:rsid w:val="00CA2F78"/>
    <w:rsid w:val="00CA4DBC"/>
    <w:rsid w:val="00CA5734"/>
    <w:rsid w:val="00CA7154"/>
    <w:rsid w:val="00CB005A"/>
    <w:rsid w:val="00CB03C5"/>
    <w:rsid w:val="00CB42ED"/>
    <w:rsid w:val="00CB4AFC"/>
    <w:rsid w:val="00CB764A"/>
    <w:rsid w:val="00CC4EA8"/>
    <w:rsid w:val="00CD317E"/>
    <w:rsid w:val="00CF0562"/>
    <w:rsid w:val="00CF062B"/>
    <w:rsid w:val="00CF34F2"/>
    <w:rsid w:val="00CF3A93"/>
    <w:rsid w:val="00D02E18"/>
    <w:rsid w:val="00D1468F"/>
    <w:rsid w:val="00D151F7"/>
    <w:rsid w:val="00D2699B"/>
    <w:rsid w:val="00D27E4A"/>
    <w:rsid w:val="00D30DF3"/>
    <w:rsid w:val="00D33092"/>
    <w:rsid w:val="00D364A9"/>
    <w:rsid w:val="00D41BE3"/>
    <w:rsid w:val="00D42855"/>
    <w:rsid w:val="00D43241"/>
    <w:rsid w:val="00D435C1"/>
    <w:rsid w:val="00D43EA4"/>
    <w:rsid w:val="00D45266"/>
    <w:rsid w:val="00D4655D"/>
    <w:rsid w:val="00D55499"/>
    <w:rsid w:val="00D573D5"/>
    <w:rsid w:val="00D629F2"/>
    <w:rsid w:val="00D63208"/>
    <w:rsid w:val="00D6583A"/>
    <w:rsid w:val="00D664DB"/>
    <w:rsid w:val="00D7326B"/>
    <w:rsid w:val="00D7454A"/>
    <w:rsid w:val="00D74ADC"/>
    <w:rsid w:val="00D7702B"/>
    <w:rsid w:val="00D83B41"/>
    <w:rsid w:val="00DA2785"/>
    <w:rsid w:val="00DA763D"/>
    <w:rsid w:val="00DB3ED4"/>
    <w:rsid w:val="00DB7451"/>
    <w:rsid w:val="00DC5087"/>
    <w:rsid w:val="00DC6E0B"/>
    <w:rsid w:val="00DC6F38"/>
    <w:rsid w:val="00DD2235"/>
    <w:rsid w:val="00DD4AAE"/>
    <w:rsid w:val="00DD51AA"/>
    <w:rsid w:val="00DE0478"/>
    <w:rsid w:val="00DE329B"/>
    <w:rsid w:val="00DE472A"/>
    <w:rsid w:val="00E01C73"/>
    <w:rsid w:val="00E04A17"/>
    <w:rsid w:val="00E06DF1"/>
    <w:rsid w:val="00E0710C"/>
    <w:rsid w:val="00E10874"/>
    <w:rsid w:val="00E237F4"/>
    <w:rsid w:val="00E26A84"/>
    <w:rsid w:val="00E26C72"/>
    <w:rsid w:val="00E27819"/>
    <w:rsid w:val="00E32A78"/>
    <w:rsid w:val="00E32F7B"/>
    <w:rsid w:val="00E46BAD"/>
    <w:rsid w:val="00E52307"/>
    <w:rsid w:val="00E54020"/>
    <w:rsid w:val="00E54F62"/>
    <w:rsid w:val="00E66A94"/>
    <w:rsid w:val="00E71A25"/>
    <w:rsid w:val="00E93893"/>
    <w:rsid w:val="00E93AF0"/>
    <w:rsid w:val="00EA2287"/>
    <w:rsid w:val="00EA2B6A"/>
    <w:rsid w:val="00EB42DF"/>
    <w:rsid w:val="00EB51C8"/>
    <w:rsid w:val="00EB6A6B"/>
    <w:rsid w:val="00ED18E7"/>
    <w:rsid w:val="00ED525F"/>
    <w:rsid w:val="00EE3F71"/>
    <w:rsid w:val="00EF1D6D"/>
    <w:rsid w:val="00EF3055"/>
    <w:rsid w:val="00EF5A5D"/>
    <w:rsid w:val="00F02991"/>
    <w:rsid w:val="00F12694"/>
    <w:rsid w:val="00F127FB"/>
    <w:rsid w:val="00F214E5"/>
    <w:rsid w:val="00F2170A"/>
    <w:rsid w:val="00F21820"/>
    <w:rsid w:val="00F270D1"/>
    <w:rsid w:val="00F27918"/>
    <w:rsid w:val="00F31C07"/>
    <w:rsid w:val="00F344BD"/>
    <w:rsid w:val="00F40DAB"/>
    <w:rsid w:val="00F51CF2"/>
    <w:rsid w:val="00F521C9"/>
    <w:rsid w:val="00F61032"/>
    <w:rsid w:val="00F645E7"/>
    <w:rsid w:val="00F71E9E"/>
    <w:rsid w:val="00F7201E"/>
    <w:rsid w:val="00F725A9"/>
    <w:rsid w:val="00F80CD0"/>
    <w:rsid w:val="00F8232C"/>
    <w:rsid w:val="00F83CA9"/>
    <w:rsid w:val="00F87709"/>
    <w:rsid w:val="00F87C1E"/>
    <w:rsid w:val="00F92500"/>
    <w:rsid w:val="00F92FFA"/>
    <w:rsid w:val="00F94278"/>
    <w:rsid w:val="00F94CA4"/>
    <w:rsid w:val="00F958CC"/>
    <w:rsid w:val="00FA0902"/>
    <w:rsid w:val="00FA7502"/>
    <w:rsid w:val="00FB3E3C"/>
    <w:rsid w:val="00FC00F2"/>
    <w:rsid w:val="00FC2981"/>
    <w:rsid w:val="00FC3480"/>
    <w:rsid w:val="00FC47C5"/>
    <w:rsid w:val="00FC4E94"/>
    <w:rsid w:val="00FC5C36"/>
    <w:rsid w:val="00FE2893"/>
    <w:rsid w:val="00FE2D2D"/>
    <w:rsid w:val="00FE6C24"/>
    <w:rsid w:val="00FF049E"/>
    <w:rsid w:val="00FF4E1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D364A9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D364A9"/>
  </w:style>
  <w:style w:type="paragraph" w:styleId="afc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d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e">
    <w:name w:val="annotation reference"/>
    <w:basedOn w:val="a0"/>
    <w:rsid w:val="00E32F7B"/>
    <w:rPr>
      <w:sz w:val="16"/>
      <w:szCs w:val="16"/>
    </w:rPr>
  </w:style>
  <w:style w:type="paragraph" w:styleId="aff">
    <w:name w:val="annotation text"/>
    <w:basedOn w:val="a"/>
    <w:link w:val="aff0"/>
    <w:rsid w:val="00E32F7B"/>
  </w:style>
  <w:style w:type="character" w:customStyle="1" w:styleId="aff0">
    <w:name w:val="Текст примечания Знак"/>
    <w:basedOn w:val="a0"/>
    <w:link w:val="aff"/>
    <w:rsid w:val="00E32F7B"/>
    <w:rPr>
      <w:rFonts w:ascii="Arial" w:hAnsi="Arial" w:cs="Arial"/>
    </w:rPr>
  </w:style>
  <w:style w:type="paragraph" w:styleId="aff1">
    <w:name w:val="annotation subject"/>
    <w:basedOn w:val="aff"/>
    <w:next w:val="aff"/>
    <w:link w:val="aff2"/>
    <w:rsid w:val="00E32F7B"/>
    <w:rPr>
      <w:b/>
      <w:bCs/>
    </w:rPr>
  </w:style>
  <w:style w:type="character" w:customStyle="1" w:styleId="aff2">
    <w:name w:val="Тема примечания Знак"/>
    <w:basedOn w:val="aff0"/>
    <w:link w:val="aff1"/>
    <w:rsid w:val="00E32F7B"/>
    <w:rPr>
      <w:rFonts w:ascii="Arial" w:hAnsi="Arial" w:cs="Arial"/>
      <w:b/>
      <w:bCs/>
    </w:rPr>
  </w:style>
  <w:style w:type="paragraph" w:styleId="aff3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4">
    <w:name w:val="Body Text"/>
    <w:basedOn w:val="a"/>
    <w:link w:val="aff5"/>
    <w:rsid w:val="00CA5734"/>
    <w:pPr>
      <w:spacing w:after="120"/>
    </w:pPr>
  </w:style>
  <w:style w:type="character" w:customStyle="1" w:styleId="aff5">
    <w:name w:val="Основной текст Знак"/>
    <w:basedOn w:val="a0"/>
    <w:link w:val="aff4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a">
    <w:name w:val="Верхний колонтитул Знак"/>
    <w:basedOn w:val="a0"/>
    <w:link w:val="af9"/>
    <w:uiPriority w:val="99"/>
    <w:rsid w:val="00336A39"/>
    <w:rPr>
      <w:rFonts w:ascii="Arial" w:hAnsi="Arial" w:cs="Arial"/>
    </w:rPr>
  </w:style>
  <w:style w:type="paragraph" w:customStyle="1" w:styleId="ConsPlusTitle">
    <w:name w:val="ConsPlusTitle"/>
    <w:rsid w:val="009E42FC"/>
    <w:pPr>
      <w:widowControl w:val="0"/>
      <w:snapToGrid w:val="0"/>
    </w:pPr>
    <w:rPr>
      <w:rFonts w:ascii="Arial" w:hAnsi="Arial"/>
      <w:b/>
    </w:rPr>
  </w:style>
  <w:style w:type="character" w:styleId="aff6">
    <w:name w:val="Hyperlink"/>
    <w:basedOn w:val="a0"/>
    <w:rsid w:val="005F696D"/>
    <w:rPr>
      <w:color w:val="0000FF" w:themeColor="hyperlink"/>
      <w:u w:val="single"/>
    </w:rPr>
  </w:style>
  <w:style w:type="paragraph" w:styleId="aff7">
    <w:name w:val="Title"/>
    <w:aliases w:val="Заголовок"/>
    <w:basedOn w:val="a"/>
    <w:link w:val="aff8"/>
    <w:qFormat/>
    <w:rsid w:val="00654A7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8">
    <w:name w:val="Название Знак"/>
    <w:aliases w:val="Заголовок Знак"/>
    <w:basedOn w:val="a0"/>
    <w:link w:val="aff7"/>
    <w:rsid w:val="00654A7E"/>
    <w:rPr>
      <w:b/>
      <w:bCs/>
      <w:sz w:val="28"/>
      <w:szCs w:val="24"/>
    </w:rPr>
  </w:style>
  <w:style w:type="paragraph" w:styleId="aff9">
    <w:name w:val="Normal (Web)"/>
    <w:basedOn w:val="a"/>
    <w:uiPriority w:val="99"/>
    <w:unhideWhenUsed/>
    <w:rsid w:val="00C364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rsid w:val="00D364A9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D364A9"/>
  </w:style>
  <w:style w:type="paragraph" w:styleId="afb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c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d">
    <w:name w:val="annotation reference"/>
    <w:basedOn w:val="a0"/>
    <w:rsid w:val="00E32F7B"/>
    <w:rPr>
      <w:sz w:val="16"/>
      <w:szCs w:val="16"/>
    </w:rPr>
  </w:style>
  <w:style w:type="paragraph" w:styleId="afe">
    <w:name w:val="annotation text"/>
    <w:basedOn w:val="a"/>
    <w:link w:val="aff"/>
    <w:rsid w:val="00E32F7B"/>
  </w:style>
  <w:style w:type="character" w:customStyle="1" w:styleId="aff">
    <w:name w:val="Текст примечания Знак"/>
    <w:basedOn w:val="a0"/>
    <w:link w:val="afe"/>
    <w:rsid w:val="00E32F7B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rsid w:val="00E32F7B"/>
    <w:rPr>
      <w:b/>
      <w:bCs/>
    </w:rPr>
  </w:style>
  <w:style w:type="character" w:customStyle="1" w:styleId="aff1">
    <w:name w:val="Тема примечания Знак"/>
    <w:basedOn w:val="aff"/>
    <w:link w:val="aff0"/>
    <w:rsid w:val="00E32F7B"/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3">
    <w:name w:val="Body Text"/>
    <w:basedOn w:val="a"/>
    <w:link w:val="aff4"/>
    <w:rsid w:val="00CA5734"/>
    <w:pPr>
      <w:spacing w:after="120"/>
    </w:pPr>
  </w:style>
  <w:style w:type="character" w:customStyle="1" w:styleId="aff4">
    <w:name w:val="Основной текст Знак"/>
    <w:basedOn w:val="a0"/>
    <w:link w:val="aff3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94C3-E705-4AA5-B0C7-6F4B7F37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Волгоградской области</vt:lpstr>
    </vt:vector>
  </TitlesOfParts>
  <Company>*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области</dc:title>
  <dc:creator>kizilov</dc:creator>
  <cp:lastModifiedBy>moiseenko</cp:lastModifiedBy>
  <cp:revision>2</cp:revision>
  <cp:lastPrinted>2020-01-15T09:49:00Z</cp:lastPrinted>
  <dcterms:created xsi:type="dcterms:W3CDTF">2020-01-28T05:48:00Z</dcterms:created>
  <dcterms:modified xsi:type="dcterms:W3CDTF">2020-01-28T05:48:00Z</dcterms:modified>
</cp:coreProperties>
</file>